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DA338" w14:textId="77777777" w:rsidR="009C3AC4" w:rsidRDefault="009C3AC4"/>
    <w:p w14:paraId="1FBB872B" w14:textId="4A891B05" w:rsidR="009C3AC4" w:rsidRPr="009F2687" w:rsidRDefault="00F35359">
      <w:pPr>
        <w:pStyle w:val="TableCaption"/>
        <w:keepNext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left"/>
        <w:rPr>
          <w:rFonts w:ascii="Helvetica" w:eastAsia="Helvetica" w:hAnsi="Helvetica" w:cs="Helvetica"/>
          <w:b w:val="0"/>
          <w:i w:val="0"/>
          <w:color w:val="000000"/>
        </w:rPr>
      </w:pPr>
      <w:r>
        <w:rPr>
          <w:rFonts w:ascii="Helvetica" w:eastAsia="Helvetica" w:hAnsi="Helvetica" w:cs="Helvetica"/>
          <w:i w:val="0"/>
          <w:color w:val="000000"/>
        </w:rPr>
        <w:t xml:space="preserve">Data Dictionary Name: </w:t>
      </w:r>
      <w:r>
        <w:rPr>
          <w:rFonts w:ascii="Helvetica" w:eastAsia="Helvetica" w:hAnsi="Helvetica" w:cs="Helvetica"/>
          <w:b w:val="0"/>
          <w:i w:val="0"/>
          <w:color w:val="000000"/>
        </w:rPr>
        <w:t>Baseline Lymphedema Questionnaire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Dataset Name: </w:t>
      </w:r>
      <w:r>
        <w:rPr>
          <w:rFonts w:ascii="Helvetica" w:eastAsia="Helvetica" w:hAnsi="Helvetica" w:cs="Helvetica"/>
          <w:b w:val="0"/>
          <w:i w:val="0"/>
          <w:color w:val="000000"/>
        </w:rPr>
        <w:t>df_blym_202</w:t>
      </w:r>
      <w:r w:rsidR="00F5677D">
        <w:rPr>
          <w:rFonts w:ascii="Helvetica" w:eastAsia="Helvetica" w:hAnsi="Helvetica" w:cs="Helvetica"/>
          <w:b w:val="0"/>
          <w:i w:val="0"/>
          <w:color w:val="000000"/>
        </w:rPr>
        <w:t>40112</w:t>
      </w:r>
      <w:r>
        <w:rPr>
          <w:rFonts w:ascii="Helvetica" w:eastAsia="Helvetica" w:hAnsi="Helvetica" w:cs="Helvetica"/>
          <w:b w:val="0"/>
          <w:i w:val="0"/>
          <w:color w:val="000000"/>
        </w:rPr>
        <w:t>.sas7bdat; df_blym_</w:t>
      </w:r>
      <w:r w:rsidR="00F5677D">
        <w:rPr>
          <w:rFonts w:ascii="Helvetica" w:eastAsia="Helvetica" w:hAnsi="Helvetica" w:cs="Helvetica"/>
          <w:b w:val="0"/>
          <w:i w:val="0"/>
          <w:color w:val="000000"/>
        </w:rPr>
        <w:t>20240112</w:t>
      </w:r>
      <w:r>
        <w:rPr>
          <w:rFonts w:ascii="Helvetica" w:eastAsia="Helvetica" w:hAnsi="Helvetica" w:cs="Helvetica"/>
          <w:b w:val="0"/>
          <w:i w:val="0"/>
          <w:color w:val="000000"/>
        </w:rPr>
        <w:t>.xlsx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Description: </w:t>
      </w:r>
      <w:r>
        <w:rPr>
          <w:rFonts w:ascii="Helvetica" w:eastAsia="Helvetica" w:hAnsi="Helvetica" w:cs="Helvetica"/>
          <w:b w:val="0"/>
          <w:i w:val="0"/>
          <w:color w:val="000000"/>
        </w:rPr>
        <w:t>The baseline lymphedema questionnaire contains raw participant level information on the occurrence of lymphedema after breast cancer surgery, including possible causes, symptoms, and access to lymphedema resources and information.</w:t>
      </w:r>
      <w:r>
        <w:rPr>
          <w:rFonts w:ascii="Helvetica" w:eastAsia="Helvetica" w:hAnsi="Helvetica" w:cs="Helvetica"/>
          <w:i w:val="0"/>
          <w:color w:val="000000"/>
        </w:rPr>
        <w:br/>
      </w:r>
      <w:r>
        <w:rPr>
          <w:rFonts w:ascii="Helvetica" w:eastAsia="Helvetica" w:hAnsi="Helvetica" w:cs="Helvetica"/>
          <w:i w:val="0"/>
          <w:color w:val="000000"/>
        </w:rPr>
        <w:br/>
        <w:t xml:space="preserve">Key Variables: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*Study identification number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studyid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 xml:space="preserve">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Breast cancer surgery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blym_bcsurgery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 xml:space="preserve">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Lymphedema occurrence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blym_toldlymph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 xml:space="preserve">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Treatment for lymphedema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blym_seektx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 xml:space="preserve">) 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>
        <w:rPr>
          <w:rFonts w:ascii="Helvetica" w:eastAsia="Helvetica" w:hAnsi="Helvetica" w:cs="Helvetica"/>
          <w:b w:val="0"/>
          <w:i w:val="0"/>
          <w:color w:val="000000"/>
        </w:rPr>
        <w:br/>
        <w:t>Access to lymphedema resources (</w:t>
      </w:r>
      <w:proofErr w:type="spellStart"/>
      <w:r>
        <w:rPr>
          <w:rFonts w:ascii="Helvetica" w:eastAsia="Helvetica" w:hAnsi="Helvetica" w:cs="Helvetica"/>
          <w:b w:val="0"/>
          <w:i w:val="0"/>
          <w:color w:val="000000"/>
        </w:rPr>
        <w:t>blym_lymphresources</w:t>
      </w:r>
      <w:proofErr w:type="spellEnd"/>
      <w:r>
        <w:rPr>
          <w:rFonts w:ascii="Helvetica" w:eastAsia="Helvetica" w:hAnsi="Helvetica" w:cs="Helvetica"/>
          <w:b w:val="0"/>
          <w:i w:val="0"/>
          <w:color w:val="000000"/>
        </w:rPr>
        <w:t>)</w:t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</w:r>
      <w:r>
        <w:rPr>
          <w:rFonts w:ascii="Helvetica" w:eastAsia="Helvetica" w:hAnsi="Helvetica" w:cs="Helvetica"/>
          <w:b w:val="0"/>
          <w:color w:val="000000"/>
          <w:sz w:val="20"/>
          <w:szCs w:val="20"/>
        </w:rPr>
        <w:br/>
        <w:t>*primary key (use this variable to link to other datasets)</w:t>
      </w:r>
      <w:r>
        <w:rPr>
          <w:rFonts w:ascii="Helvetica" w:eastAsia="Helvetica" w:hAnsi="Helvetica" w:cs="Helvetica"/>
          <w:b w:val="0"/>
          <w:i w:val="0"/>
          <w:color w:val="000000"/>
        </w:rPr>
        <w:br/>
      </w:r>
      <w:r w:rsidR="009F2687">
        <w:rPr>
          <w:rFonts w:ascii="Helvetica" w:eastAsia="Helvetica" w:hAnsi="Helvetica" w:cs="Helvetica"/>
          <w:b w:val="0"/>
          <w:i w:val="0"/>
          <w:color w:val="000000"/>
        </w:rPr>
        <w:br w:type="page"/>
      </w:r>
    </w:p>
    <w:tbl>
      <w:tblPr>
        <w:tblW w:w="14140" w:type="dxa"/>
        <w:jc w:val="center"/>
        <w:tblLayout w:type="fixed"/>
        <w:tblLook w:val="0420" w:firstRow="1" w:lastRow="0" w:firstColumn="0" w:lastColumn="0" w:noHBand="0" w:noVBand="1"/>
      </w:tblPr>
      <w:tblGrid>
        <w:gridCol w:w="3710"/>
        <w:gridCol w:w="4120"/>
        <w:gridCol w:w="2160"/>
        <w:gridCol w:w="1820"/>
        <w:gridCol w:w="2330"/>
      </w:tblGrid>
      <w:tr w:rsidR="009F2687" w14:paraId="50831F1B" w14:textId="77777777" w:rsidTr="009F2687">
        <w:trPr>
          <w:tblHeader/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D3EB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lastRenderedPageBreak/>
              <w:t>Variable</w:t>
            </w:r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B87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Description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B6E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Values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AB7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Notes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D18F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b/>
                <w:color w:val="000000"/>
                <w:sz w:val="22"/>
                <w:szCs w:val="22"/>
              </w:rPr>
              <w:t>Format Name</w:t>
            </w:r>
          </w:p>
        </w:tc>
      </w:tr>
      <w:tr w:rsidR="009F2687" w14:paraId="5FEC4F0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D402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studyid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D1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PATHWAYS PARTICIPANT STUDY IDENTIFICATION NUMBER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E6E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168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5723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C6B3CE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64B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blym_ability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774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DOES/DID THE SWELLING INTERFERE WITH YOUR ABILITY TO DO ROUTINE ACTIVITIES SUCH AS HOUSEHOLD CHORES?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6F0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510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335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DAC7BB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BA5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blym_airplane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7ABA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AIRPLANE TRAVEL?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72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032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17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0BB1FD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C0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blym_appearance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93D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DOES/DID THE SWELLING INTERFERE WITH YOUR APPEARANCE?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23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CFCE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F82D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CB03E2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040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blym_axillary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14D4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HAD BREAST CANCER SURGERY, DID YOU HAVE AXILLARY LYMPH NODE DISSECTION?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EB83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D255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F3A6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90B35A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E76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blym_bandaging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170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THE FOLLOWING TREATMENT FOR YOUR SWELLING: BANDAGING TECHNIQUE?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BDD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3AE05828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E8B506B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46A58DD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35BD29C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38BA150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CA70537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F26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3817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8DCD99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55BB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blym_bcsupportgroup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B9F5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RECEIVED ANY RESOURCES FOR INFORMATION ABOUT LYMPHEDEMA OUTSIDE OF KAISER PERMANENTE, DID YOU RECEIVE THEM FROM A BREAST CANCER SUPPORT GROUP?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CA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4585A902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F6352E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18873C1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C460B90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FCBD6BE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A1B9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0CD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F776594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3B8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blym_bcsurgery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C56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 HAVE BREAST CANCER SURGERY?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33C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7F11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91D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25DEACB9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0D14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996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303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E015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62AA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4C51422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4F23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C62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7F96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748C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866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E9FE92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244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blym_bcsurgery_missing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C0D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DID YOU HAVE BREAST CANCER SURGERY?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C2E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E2A5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C69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EFDDB6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D8D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blym_bcsurgtype_missing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E13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WHAT TYPE OF BREAST CANCER SURGERY DID YOU HAVE?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C79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EE92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46B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31DAA0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235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blym_breast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6C2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BREAST RECONSTRUCTION?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079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2D9992D7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4A2650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ED8144E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F6742BA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2086915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439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B1C6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553886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FDB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blym_brochures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88A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NON-KAISER PERMANENTE RESOURCES DID YOU UTILIZE: RESPONDED BROCHURES, ARTICLES, BOOKS, OR OTHER WRITTEN MATERIALS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EA4A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EDB5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F93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1E43FA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B3A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blym_clothes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B24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DOES/DID THE SWELLING INTERFERE WITH CLOTHES?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814A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AD1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6952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0CF740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A3C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blym_coordinator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14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A BREAST CARE COORDINATOR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AB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524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84A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BE39AE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1D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blym_counseling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02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NON-KAISER PERMANENTE RESOURCES DID YOU UTILIZE: RESPONDED SUPPORT GROUPS OR COUNSELING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9F1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F3E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C61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174CEB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2C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blym_daysnum_startswell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E396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SOON AFTER YOUR INITIAL BREAST CANCER SURGERY DID THE SWELLING FIRST OCCUR? (DAYS)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D9C5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42AC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AD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E62FE0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B8D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blym_daysnum_swellinglast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344B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LONG DID YOUR SWELLING LAST? (DAYS)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937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7BDFDBFA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61FF4298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AAA9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655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07FC102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7D4D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blym_describeswell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E14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HOW WOULD YOU DESCRIBE THE SWELLING?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E9F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MILD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BCA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559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DESCRIBESWELLF</w:t>
            </w:r>
          </w:p>
        </w:tc>
      </w:tr>
      <w:tr w:rsidR="009F2687" w14:paraId="15E120C4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C496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9194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AEA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MODERATE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7453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6E0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776652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2B11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319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89D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SEVERE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F4A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CFC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7787156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33FA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D528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366E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044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D2B7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8ABE0D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0973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blym_describeswell_missing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91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HOW WOULD YOU DESCRIBE THE SWELLING?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DC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7DC5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815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747175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D954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blym_didnotinterf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5E5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MY BREAST CANCER SURGERY, SWELLING DID NOT INTERFERE WITH CLOTHES, EXERCISE, MY APPEARANCE, OR MY ABILITY TO DO ROUTINE ACTIVITIES SUCH AS HOUSEHOLD CHORES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6CA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AED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63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E061A5C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7C4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blym_diffsee_cause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E26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DIFFICULTY IN SEEING KNUCKLES OR VEINS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7FE2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LYMPHEDEMA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EFB1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37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CAUSEF</w:t>
            </w:r>
          </w:p>
        </w:tc>
      </w:tr>
      <w:tr w:rsidR="009F2687" w14:paraId="06CC2B60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00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A02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233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ANOTHER HEALTH CONDITION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C6D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AAE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EEC2E8A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B1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0B53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2DF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DON'T KNOW</w:t>
            </w:r>
          </w:p>
          <w:p w14:paraId="155C8C3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769E66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9A5A3C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A4CB512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0F17017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310FAD2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EF3C575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AFD3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1B7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89E8C1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2171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6E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KNOW OR THINK THAT YOUR DIFFICULTY IN SEEING KNUCKLES OR VEINS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E5D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7603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3757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33817A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D5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86B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DIFFICULTY IN SEEING KNUCLES OR VEINS?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F4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9E48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09EC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1B91345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12A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5F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DIFFICULTY IN SEEING KNUCKLES OR VEINS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9F0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C5D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35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60FDC9F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279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BB5E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0D2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96D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0BF0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DA1D84C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9A85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513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3D67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761E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3D07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EDAF484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3BEB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93E7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F158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C1B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7C27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561666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33DC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5C7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DIFFICULTY IN SEEING KNUCKLES OR VEINS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BC22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F42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6E0F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700970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753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blym_diffsee_hand_curr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81CF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IN SEEING KNUCKLES OR VEINS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D1DD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E3A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ED6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C132B2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AE6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1BC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IN SEEING KNUCKLES OR VEINS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2D4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B9F1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3D65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407084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BB66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0BC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IN SEEING KNUCKLES OR VEINS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947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942F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819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D5994E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522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65D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IN SEEING KNUCKLES OR VEINS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EEB2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C1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DD3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2931EF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24A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479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DIFFICULTY IN SEEING KNUCKLES OR VEINS?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787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484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B8A3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7FBF71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338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C24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DIFFICULTY IN SEEING KNUCKLES OR VEINS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F9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4700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AC0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AE1AC8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3C8C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8CA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DIFFICULTY IN SEEING KNUCLES OR VEINS?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FF2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FB8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02E0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3773F6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4EB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blym_diffsee_upper_curr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A3C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IN SEEING KNUCKLES OR VEINS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6007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C748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01C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F1EECC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8089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E6F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IN SEEING KNUCKLES OR VEINS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D22B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A93E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C72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2B443A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FD3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5F0B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IN SEEING KNUCKLES OR VEINS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6BD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3B1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78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7D73CA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C9D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blym_diffsee_yes_prev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2B5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IN SEEING KNUCKLES OR VEINS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F06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5BD2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F57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445DBA3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E01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blym_diffsizes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00F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WAS THERE A TIME WHEN YOUR ARMS OR HANDS WERE DIFFERENT SIZES FROM EACH OTHER?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78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B8BA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7A3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5ECF2872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CA8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0FCA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A40B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1AA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8234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2A642A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F97B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724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46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FFA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188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951B42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807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blym_diffsizes_missing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807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WAS THERE A TIME WHEN YOUR ARMS OR HANDS WERE DIFFERENT SIZES FROM EACH OTHER?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4AC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014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F73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417B34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0D5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blym_dk_startswell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5652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AFTER MY INITIAL BREAST CANCER SURGERY, I DO NOT KNOW HOW SOON THE SWELLING FIRST OCCURRED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58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FAD7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A9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AB01B1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6AC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blym_dk_swellinglast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3CD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HOW LONG SWELLING LASTED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2CDC1" w14:textId="7B410B43" w:rsidR="009C3AC4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C248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35F8" w14:textId="78F8362E" w:rsidR="009C3AC4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57F3B0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EA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blym_dkinterf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67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DON’T KNOW WHAT ACTIVITIES/OBJECTS SWELLING INTERFERED WITH SINCE BREAST CANCER SURGERY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4D34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B53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F2E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D72F41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92A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blym_dkperson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131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DO NOT KNOW WHO TOLD ME ABOUT KAISER PERMANENTE RESOURCES REGARDING LYMPHEDEMA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740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E62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DA4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1F9DC3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F55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blym_dkreason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1D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THE REASON MY SWELLING STARTED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D93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0CF3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A667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AE75F4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2F76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blym_dksurg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5C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WHAT TYPE OF BREAST CANCER SURGERY YOU HAD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C514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E1E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1EF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B11412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3D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blym_dkswelling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48A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WHERE SWELLING OCCURRED SINCE BREAST CANCER SURGERY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9C3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A8FC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80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A6F080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CE6A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blym_drainage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B3F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THE FOLLOWING TREATMENT FOR YOUR SWELLING: MANUAL LYMPHATIC DRAINAGE?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BC4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E573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DB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F5C942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3F65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blym_dt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D725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DATE QUESTIONNAIRE COMPLETED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698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DB0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16E99" w14:textId="35FB1FF9" w:rsidR="009C3AC4" w:rsidRPr="00E8050E" w:rsidRDefault="00E8050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  <w:sz w:val="22"/>
                <w:szCs w:val="22"/>
              </w:rPr>
            </w:pPr>
            <w:r w:rsidRPr="00E8050E">
              <w:rPr>
                <w:rFonts w:ascii="Helvetica" w:hAnsi="Helvetica" w:cs="Helvetica"/>
                <w:sz w:val="22"/>
                <w:szCs w:val="22"/>
              </w:rPr>
              <w:t>DATE9</w:t>
            </w:r>
          </w:p>
        </w:tc>
      </w:tr>
      <w:tr w:rsidR="009F2687" w14:paraId="453BB2B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BD1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blym_exercise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18E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EXERCISE?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AEF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1DB8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0A0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8E19B7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2DAC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blym_exercise_interfere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2A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DOES/DID THE SWELLING INTERFERE WITH EXERCISE?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960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27418C42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9814470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C4F9652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4DBAD5A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DFAAC3E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8E2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060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A52F60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5E42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blym_family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36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RECEIVED ANY RESOURCES FOR INFORMATION ABOUT LYMPHEDEMA OUTSIDE OF KAISER PERMANENTE, DID YOU RECEIVE THEM FROM A FAMILY MEMBER?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F34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ADBC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E3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648FA95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5C28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5DB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FIRM OR LEATHERY SKIN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227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F76B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1DE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71D65EBE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208A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30FC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099E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52F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A6F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EFE4A3D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D996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20FE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8FFC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AA1C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548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91B03A8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2D5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838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157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85F9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15E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B64376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826B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F6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FIRM OR LEATHERY SKIN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773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00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CB0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E5626E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EB5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6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FIRM OR LEATHERY SKIN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2A1D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92B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81E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54AA21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F8BE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blym_firm_lower_curr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67C1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FIRM OR LEATHERY SKIN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B5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4662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0C17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777F99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9E8A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E6E3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FIRM OR LEATHERY SKIN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7D67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BE8B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07D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339F48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F5B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B73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FIRM OR LEATHERY SKIN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062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D9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905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A62B9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5FDC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5EA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FIRM OR LEATHERY SKIN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77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F17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81D3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1E27AC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FA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EE94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FIRM OR LEATHERY SKIN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7A73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7278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4162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C7A773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E2A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8A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FIRM OR LEATHERY SKIN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BCBC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45E3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F44A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F997EF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49A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blym_firm_yes_prev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EA9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FIRM OR LEATHERY SKIN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8BB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6B31F86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A59774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995E86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CD5D0CA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A9C9F7E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CBEA449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A0B2199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E59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99B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60EF471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90F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blym_freq_swell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32F7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HOW FREQUENTLY DOES/DID SWELLING OCCUR (QUESTION #2)?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1671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CONSTANTLY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A170" w14:textId="44CECA5F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Responses to this question vary from responses contained within variable </w:t>
            </w:r>
            <w:proofErr w:type="spellStart"/>
            <w:r w:rsidR="00872905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blym_swellingfreq_new</w:t>
            </w:r>
            <w:proofErr w:type="spellEnd"/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D0A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SWELLFREQV1F</w:t>
            </w:r>
          </w:p>
        </w:tc>
      </w:tr>
      <w:tr w:rsidR="009F2687" w14:paraId="4BE1003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7FE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C57A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B70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1 TIME A WEEK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0FA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806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A469399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E20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C1D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04D4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1 TIME A MONTH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0D11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3343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FB628E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0CD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EF0D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6C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3-4 TIMES A YEAR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728D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7C38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AC9E8B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0B9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B2B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F0E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84A8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F64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DC2F68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8AC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blym_friend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6978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RECEIVED ANY RESOURCES FOR INFORMATION ABOUT LYMPHEDEMA OUTSIDE OF KAISER PERMANENTE, DID YOU RECEIVE THEM FROM A FRIEND OR ACQUAINTANCE?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38E9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73777BBE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3F7939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C8970D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445DC6F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1D0647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B398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B5D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BDFD9E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1E5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blym_generaluse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AB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GENERAL USE OF YOUR ARM?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05C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2650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AE2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BEEB8E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B4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blym_glove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88CE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THE FOLLOWING TREATMENT FOR YOUR SWELLING: GLOVE/SLEEVE COMPRESSION/GARMENT?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BCF9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77CCDCAF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CA69ABB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E06117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E6257A8" w14:textId="77777777" w:rsidR="00F35359" w:rsidRDefault="00F35359" w:rsidP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9846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0C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1F0938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97D4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blym_hand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8EB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HAVE YOU HAD SWELLING OCCUR IN YOUR HAND?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DE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ECA1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AA2B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3ED6E08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88E7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E3EB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DIFFICULTY HOLDING OR GRASPING OBJECTS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403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E94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03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148127B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2E79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C99E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7FB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17E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3DA0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F90F91A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CC4F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D1E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AB3B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DEFD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6DBF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C9ED18A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562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2EBC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55A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B4E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F05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9EDD63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965F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A5F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HOLDING OR GRASPING OBJECTS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17F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B63E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4BB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855DEA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A5A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084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HOLDING OR GRASPING OBJECTS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CE5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8B2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16E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9DF080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A8A0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CEEC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HOLDING OR GRASPING OBJECTS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20F4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10AB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9B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ED52BF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85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EB5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HOLDING OR GRASPING OBJECTS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0A6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5D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4F9F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CFA592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F9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CC16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DIFFICULTY HOLDING OR GRASPING OBJECTS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0B2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870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FA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CE5553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03B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blym_holding_upper_curr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855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HOLDING OR GRASPING OBJECTS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8B8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AA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7D0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D5FF78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36A4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05E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HOLDING OR GRASPING OBJECTS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323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7AB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7A4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34DFEC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7400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FDB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HOLDING OR GRASPING OBJECTS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471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55C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8F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72C386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31C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blym_holding_yes_prev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AE4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HOLDING OR GRASPING OBJECTS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B8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092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7D61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885F6A5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C5B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4A4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INDENTATIONS IN SKIN AFTER LEANING AGAINST SOMETHING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E46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0265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53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0801E55D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18D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F3F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38C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F4E0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0E44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9B06BC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8E06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58B0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AEC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179D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BB80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9D3D20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1C1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68A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1E2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F36D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7AA7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694FAD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D29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DC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INDENTATIONS IN SKIN AFTER LEANING AGAINST SOMETHING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B69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3355B74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0D38F99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9414D5D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D37E75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BE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70B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46B94E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914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blym_indentations_hand_prev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9F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INDENTATIONS IN SKIN AFTER LEANING AGAINST SOMETHING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8C9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A72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E9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CF6D34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C9E7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708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INDENTATIONS IN SKIN AFTER LEANING AGAINST SOMETHING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743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8916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01F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F96A0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3738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DE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INDENTATIONS IN SKIN AFTER LEANING AGAINST SOMETHING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148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1E37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178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0C7E3D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61F3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0D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INDENTATIONS IN SKIN AFTER LEANING AGAINST SOMETHING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21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D040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F84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5EAA0C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D01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CADA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INDENTATIONS IN SKIN AFTER LEANING AGAINST SOMETHING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DDD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7E3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F75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136663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669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F0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INDENTATIONS IN SKIN AFTER LEANING AGAINST SOMETHING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1A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99C3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A76A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A68590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2B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blym_indentations_yes_curr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D7B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INDENTATIONS IN SKIN AFTER LEANING AGAINST SOMETHING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180C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6585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D9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A94D2A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7FE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blym_indentations_yes_prev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60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INDENTATIONS IN SKIN AFTER LEANING AGAINST SOMETHING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FB4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D2B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D2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F5887E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11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A0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INFECTION OR INJURY TO ARM/HAND?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523D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814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4FF7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42FDB7B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2EB2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349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INFECTION IN THE AFFECTED HAND OR ARM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A2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A3B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76FF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5BA386D2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3DBB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FA1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7DCF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AC9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49C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8540D1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7FCF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148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70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24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4A2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CAB58F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117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8BA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613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C6D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0A30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5C3419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0437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8CFE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INFECTION IN THE AFFECTED HAND OR ARM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6FB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68C0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E7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A864D5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8D6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29BC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INFECTION IN THE AFFECTED HAND OR ARM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FA7B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10F2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06EC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DE91EE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0D66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EB75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INFECTION IN THE AFFECTED HAND OR ARM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50C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E49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3964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292554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42A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8BA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INFECTION IN THE AFFECTED HAND OR ARM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125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D749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94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FBAD15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60F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blym_infection_no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A5A8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INFECTION IN THE AFFECTED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5DA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D35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CFD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361D5F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71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A1B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INFECTION IN THE AFFECTED HAND OR ARM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3B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89BA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810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FACD73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ED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EC46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INFECTION IN THE AFFECTED HAND OR ARM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BD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6297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18B6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5BAB3D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92C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CBF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INFECTION IN THE AFFECTED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F43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1177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D92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EDF2B8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10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blym_infection_yes_prev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5B8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INFECTION IN THE AFFECTED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E20D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EB22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6023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7658F1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B5E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blym_lowerarm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79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HAVE YOU HAD SWELLING OCCUR IN YOUR LOWER ARM (BELOW THE ELBOW)?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32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F495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D7B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2ABAA2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2D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blym_lumpectomy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72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HAD BREAST CANCER SURGERY, DID YOU HAVE A LUMPECTOMY?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7318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7C13FE7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9EB704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33DA84E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A92579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A99657B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706B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95B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A80061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EB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blym_lymphresources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32E5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ANY RESOURCES FOR INFORMATION ABOUT LYMPHEDEMA FROM KAISER PERMANENTE?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683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907B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A1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73AEED1C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361C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BEA2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2137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0778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6F0C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BF59AB9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329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FFE5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DB17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D015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A010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FBE972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D66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blym_machine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0F31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THE FOLLOWING TREATMENT FOR YOUR SWELLING: COMPRESSION THERAPY BY MACHINE?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A62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8AB4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FEE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A8F3FB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A3CA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blym_massage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285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THE FOLLOWING TREATMENT FOR YOUR SWELLING: ARM MASSAGE?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2D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151F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443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3FEEEE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BAC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blym_mastectomy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A1F3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HAD BREAST CANCER SURGERY, DID YOU HAVE A MASECTOMY?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6B8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5FF1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23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2A07B3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8D6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blym_monthsnum_startswell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898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SOON AFTER YOUR INITIAL BREAST CANCER SURGERY DID THE SWELLING FIRST OCCUR? (MONTHS)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E93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2107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3F6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728FD5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69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blym_monthsnum_swellinglast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FF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LONG DID YOUR SWELLING LAST? (MONTHS)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9DE9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B58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8DD9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DD2EBC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C8BA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blym_notdiag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B90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NON-KAISER PERMANENTE RESOURCES DID YOU UTILIZE: RESPONDED I WAS NOT DIAGNOSED WITH LYMPHEDEMA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5D5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CF4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0B7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B5FC16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298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blym_notdiag_kp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2F48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KAISER PERMANENTE RESOURCES DID YOU UTILIZE: RESPONDED I WAS NOT DIAGNOSED WITH LYMPHEDEMA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B542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935A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83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78BDEA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ACD8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blym_notrelated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C8B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THE START OF MY SWELLING WAS NOT RELATED TO RADIATION TREATMENT, BREAST RECONSTRUCTION, 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INFECTION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 OR INJURY TO ARM/HAND, WEATHER CHANGES, GENERAL USE OF MY ARM, EXERCISE, AIRPLANE TRAVEL, OR REMOVAL OF LYMPH NODES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593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94DB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7AE7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7316A1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3A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blym_notx_code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24E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REASON THAT I DID NOT SEEK TREATMENT FOR MY SWELLING AFTER MY BREAST CANCER SURGERY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89ED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362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9FC5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632B28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FD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blym_notx_costly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354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REASON I DID NOT SEEK TREATMENT FOR MY SWELLING AFTER MY BREAST CANCER SURGERY: TREATMENT WAS TOO COSTLY FOR ME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21F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E11E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217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5BAE4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82C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blym_notx_didnotlike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B93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REASON I DID NOT SEEK TREATMENT FOR MY SWELLING AFTER MY BREAST CANCER SURGERY: I DID NOT LIKE THE TREATMENT OFFERED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5AE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B64A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23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1F75B8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DB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blym_notx_other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3B4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REASON I DID NOT SEEK TREATMENT FOR MY SWELLING AFTER MY BREAST CANCER SURGERY: OTHER REASON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182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B59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E65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23C05E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2E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blym_notx_swelling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D4A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REASON I DID NOT SEEK TREATMENT FOR MY SWELLING AFTER MY BREAST CANCER SURGERY: SWELLING WAS NOT BAD ENOUGH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7C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35B7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2FD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802B42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AF90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blym_notx_time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95C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REASON I DID NOT SEEK TREATMENT FOR MY SWELLING AFTER MY BREAST CANCER SURGERY: TREATMENT WOULD TAKE TOO MUCH TIME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DCB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5DFA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A2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566A3E5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61E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blym_numbness_cause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A4D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NUMBNESS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1D8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LYMPHEDEMA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319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A59D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CAUSEF</w:t>
            </w:r>
          </w:p>
        </w:tc>
      </w:tr>
      <w:tr w:rsidR="009F2687" w14:paraId="32F7C33C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A408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AB86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880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ANOTHER HEALTH CONDITION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F5B1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7814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AF059AF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995F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BBF7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BEB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2EA1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AE5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5CF88C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935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A92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KNOW OR THINK THAT YOUR NUMBNESS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5115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6DA87829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7113FE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407E925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9C2CD8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79B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1AB9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656F81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2A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blym_numbness_curr_missing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2DD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NUMBNESS?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C49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0712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11D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EF81044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9D2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418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NUMBNESS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C7F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5AA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D99F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35FA5E0F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4C66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9AF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7E7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B1A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C2D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A3E2492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3D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48E6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7C66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2639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33D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B5E5A10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DD31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7582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E42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995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D80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23D83D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215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28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NUMBNESS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2B0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0B57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2F6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3294C7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6DD5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71C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NUMBNESS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F04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14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73E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2D7558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9B9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BB2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NUMBNESS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C0C1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8081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A8C5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FF38F9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E7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48A6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NUMBNESS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D8E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90D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C67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C51B83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7C06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C62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NUMBNESS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A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FCB1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968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1EF599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4395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9B7E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NUMBNESS?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AF1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BFCD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85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D6695E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B13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blym_numbness_no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6C5F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NUMBNESS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5B0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D78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15D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085E61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71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9394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NUMBNESS?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83B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591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7EF5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5E5DB9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932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008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NUMBNESS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1CC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D2E7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BCD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F737B8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6EDE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79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NUMBNESS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882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6C5B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B652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149B65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7C4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90B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NUMBNESS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EF84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8368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FC3D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C1DCF4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5B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blym_numbness_yes_prev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7E3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NUMBNESS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394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5D0B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3B3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A74329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757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blym_nurse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E8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A NURSE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215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089E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3E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5EE7C7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4BE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blym_oncologist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5000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AN ONCOLOGIST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624C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264CC4A4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0DA77AD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2D0AA7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49E58D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239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86E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9BB776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AA2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blym_oth_nonkp_person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2635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RECEIVED ANY RESOURCES FOR INFORMATION ABOUT LYMPHEDEMA OUTSIDE OF KAISER PERMANENTE, DID YOU RECEIVE THEM FROM ANTOHER PERSON?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ADF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2A5E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387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257477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FCA9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blym_oth_nonkp_personcode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AA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RECEIPT OF RESOURCES FOR INFORMATION ABOUT LYMPHEDEMA OUTSIDE OF KAISER PERMANENTE FROM ANOTHER PERSON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A21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90A7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223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DBEEDA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CB92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blym_oth_nonkp_resource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03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NON-KAISER PERMANENTE RESOURCES DID YOU UTILIZE: RESPONDED OTHER TYPE OF KAISER PERMANENTE RESOURCE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92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D3C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2FF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282902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0ED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blym_oth_nonkp_resourcecode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17C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UTILIZATION OF OTHER TYPE OF NON-KAISER PERMANENTE RESOURCE REGARDING LYMPHEDEMA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4B6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A505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9BE3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54C8DD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027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blym_otherinterf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D18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OTHER ACTIVITY/OBJECT THAT SWELLING INTERFERED WITH SINCE BREAST CANCER SURGERY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7827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14C01C2D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AA0B580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111F0E4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16A716B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E061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D644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616ACA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9A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blym_otherreason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B681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OTHER REASON?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53C2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0AEE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2C9D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2EF244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A5CB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blym_otherreasoncode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2E8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REASON THAT SWELLING STARTED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A19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E979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A655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DD8FEA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0B2C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blym_othersurg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772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HAD BREAST CANCER SURGERY, DID YOU HAVE OTHER TYPE OF SURGERY?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476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760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87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DB0031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EFAE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blym_othersurgcode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D4C4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TYPE OF BREAST CANCER SURGERY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36A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BBAF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17E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3BB046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460D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blym_othertxtype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371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RECEIVE OTHER TYPE OF TREATMENT FOR YOUR SWEELING?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581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3BA1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E8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E12D9E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C3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blym_othertxtypecode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AED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TYPE OF TREATMENT RECEIVED FOR SWELLING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665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DA9D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86FB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7AFA66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80F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blym_othperson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06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OTHER PERSON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58F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8A8B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67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1ED1A6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52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blym_othpersoncode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06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PERSON WHO TOLD ME ABOUT KAISER PERMANENTE RESOURCES REGARDING LYMPHEDEMA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66A6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5F93384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7D033C97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2AA2CD69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F06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B190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4309BEA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BE0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blym_pain_cause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CEA0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PAIN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CD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LYMPHEDEMA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E583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B358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CAUSEF</w:t>
            </w:r>
          </w:p>
        </w:tc>
      </w:tr>
      <w:tr w:rsidR="009F2687" w14:paraId="76C508A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A1D3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FFCE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62B0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ANOTHER HEALTH CONDITION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D376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278E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6E8CAD6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9436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CDA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371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697C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9E9B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010B00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A18A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1BA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KNOW OR THINK THAT YOUR PAIN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D710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6F85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A5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B7E671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CBEB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A1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PAIN?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68A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868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E98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EF217BC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B9D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48C6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PAIN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B2B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1B4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8EE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71E30B3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5500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EAD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B59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D0B0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DE12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E8E6070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9DA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A393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68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7F99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FB2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1B2E83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6AEC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1A6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BE8F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3C0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8C32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D38756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38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F01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PAIN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6259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C715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DE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11BC4E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D95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A18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PAIN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1EDA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F5C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3C22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0D61FE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DCC5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blym_pain_hand_prev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6AE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PAIN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90A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36E9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68B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069D96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2F16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2F7D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PAIN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BF3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8D53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821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41D2A9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15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1AA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PAIN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8B4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4C2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1574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66C656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78B6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B5F6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PAIN?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F29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D5A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69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D3EAF6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C0F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685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PAIN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CB3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BE5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8FA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29D76B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AD5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67D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PAIN?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86B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D0C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716A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DE5628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F0C6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12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PAIN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43B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8BA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E9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B31603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D31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B47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PAIN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7F9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67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DC45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6E1A86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61E7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887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PAIN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194D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000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6EDE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7E1DBD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8B4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blym_pain_yes_prev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724A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PAIN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E9BB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6381A3D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D7DDD5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BC59F7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363B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071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B9FC539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C8E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blym_puffiness_cause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76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PUFFINESS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C70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LYMPHEDEMA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7F14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5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CAUSEF</w:t>
            </w:r>
          </w:p>
        </w:tc>
      </w:tr>
      <w:tr w:rsidR="009F2687" w14:paraId="7804D690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E15E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95B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446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ANOTHER HEALTH CONDITION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28D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D99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EEE8598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8488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414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586D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00D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1EEB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7B44BB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7DFC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09AA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KNOW OR THINK THAT YOUR PUFFINESS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AC0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3C6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AF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B367B1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B60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8D8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PUFFINESS?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2A1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E8A0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FA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4C2066E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D91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7B2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PUFFINESS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6459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4AB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7CD7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2D4C8CA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D664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9941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68E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86B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8ECA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04B4061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CBA6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1C8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AF42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5743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7C84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91DB619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1BB5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D5E0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D602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8CC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F17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90171F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B77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D6C8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PUFFINESS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84D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5FA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77CF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64580F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A61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blym_puffiness_hand_curr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791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PUFFINESS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2D7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F0BF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B4A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19B518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253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B33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PUFFINESS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4A4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A7C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BF2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36C0FD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30F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A18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PUFFINESS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B875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43C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969C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B66B5F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CAC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8110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PUFFINESS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31B2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4A10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1E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F6B48B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B65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75C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PUFFINESS?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45B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39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BD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E3FED7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135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C53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PUFFINESS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0C2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C04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4CD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5A137A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4C72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887A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PUFFINESS?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91E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ECA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71F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54CAE1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020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BF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PUFFINESS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B1F2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5DC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9646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35D52F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F727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6E4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PUFFINESS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BD3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0B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F0C0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BB205F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3BEB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blym_puffiness_yes_curr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76FA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PUFFINESS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545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6DB4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240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4D6AAF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B257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blym_puffiness_yes_prev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895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PUFFINESS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53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AB2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BE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CC2DF1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934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blym_questlang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16F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 LANGUAGE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794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426B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CEBE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80F7ED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CAC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blym_radiation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4C7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RADIATION TREATMENT?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0C06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2212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EF1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D05AAB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0EA9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blym_reasonswell_missing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3CA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MISSING RESPONSE TO THE FOLLOWING QUESTION: DO YOU BELIEVE THE START OF YOUR SWELLING WAS RELATED TO RADIATION TREATMENT, BREAST RECONSTRUCTION, 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INFECTION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 OR INJURY TO ARM/HAND, WEATHER CHANGES, GENERAL USE OF MY ARM, EXERCISE, AIRPLANE TRAVEL, OR REMOVAL OF LYMPH NODES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45E6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6C0C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E7B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9C5E4C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3D4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blym_rec_anyresources_missing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03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RECEIVED ANY RESOURCES FOR INFORMATION ABOUT LYMPHEDEMA FROM KAISER PERMANENTE?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DC75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42DE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157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26D9E5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7D8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blym_rec_dk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E88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WHAT TYPE OF RESOURCE REGARDING LYMPHEDEMA I HAVE RECEIVED FROM KAISER PERMANENTE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CCE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1208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9520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A90888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0D68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blym_rec_kpbrochures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3189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THE FOLLOWING RESOURCE ABOUT LYMPHEDEMA FROM KAISER PERMANENTE: BROCHURES, ARTICLES, BOOKS OR OTHER WRITTEN MATERIALS?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41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7BFA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FBF0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C8950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339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blym_rec_kpothresources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836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OTHER RESOURCES ABOUT LYMPHEDEMA FROM KAISER PERMANENTE?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5557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BD9C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E2E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75E95A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9DE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blym_rec_kpothresourcescode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52A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RESOURCES ABOUT LYMPHEDEMA RECEIVED FROM KAISER PERMANENTE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AE4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F82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31AF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D1FC3B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0C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blym_rec_kpresources_missing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50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WHAT TYPE OF RESOURCES ABOUT LYMPHEDEMA DID YOU RECEIVE FROM KAISER PERMANENTE?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A9AD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23D5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E3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F19B54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D5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blym_rec_kpsource_missing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065C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FROM WHOM DID YOU HEAR ABOUT KAISER PERMANENTE RESOURCES REGARDING LYMPHEDEMA?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4E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3D1E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09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AC4487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52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blym_rec_kpsupport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41D2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THE FOLLOWING RESOURCE ABOUT LYMPHEDEMA FROM KAISER PERMANENTE: SUPPORT GROUPS OR COUNSELING?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035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0FD1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923E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2707DF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DB3E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blym_rec_kpvideo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AC2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THE FOLLOWING RESOURCE ABOUT LYMPHEDEMA FROM KAISER PERMANENTE: VIDEO OR AUDIO TAPE?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4AFC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C48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766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19B4926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CB0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blym_rec_outsidekp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004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HAVE YOU RECEIVED ANY RESOURCES FOR INFORMATION ABOUT LYMPHEDEMA OUTSIDE OF KAISER PERMANENTE?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095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1C56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9E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725B452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1EDE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979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882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618B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ED3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684C9E5A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70B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509B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1D1E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3A8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BBAD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E0C0EF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3DC6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blym_removal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4E7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REMOVAL OF LYMPH NODES?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84F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187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1E57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3429AE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62D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F50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LYMPHEDEMA RISK REDUCTION PRACTICE THAT I WAS INFORMED ABOUT DURING MY BREAST CANCER CARE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3460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274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D2DC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1C474B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DD8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blym_riskred_compression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78A1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PROPER FIT AND USE OF COMPRESSION GARMENTS?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90A7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51F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C6FA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E4B65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DA36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blym_riskred_constriction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D4D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AVOIDANCE OF ARM CONSTRICTION?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5D8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94D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67CF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95D0E0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330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blym_riskred_dk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CD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MY BREAST CANCER CARE, I DON’T KNOW IF I WAS INFORMED ABOUT LYMPHEDEMA RISK REDUCTION PRACTICES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90C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14C7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0A5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A80B2E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1CC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blym_riskred_exercise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8F2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EXERCISE OF THE AFFECTED ARM?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1C61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DC7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639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002BF1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81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03CA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WERE YOU INFORMED AT ANY TIME DURING YOUR BREAST CANCER CARE ABOUT LYMPHEDEMA RISK REDUCTION PRACTICES?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36D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3B60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DD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3CB5F1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947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blym_riskred_notinformed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F63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MY BREAST CANCER CARE, I WAS NOT INFORMED ABOUT ANY LYMPHEDEMA RISK REDUCTION PRACTICES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4EC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C2E5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97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82068A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AAD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blym_riskred_other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16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OTHER LYMPHEDEMA RISK REDUCTION PRACTICES?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6F3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5A974BB4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E3B42BD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EC9DA9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F8FE8A2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7651948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B8B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560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9DA2E0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8F8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blym_riskred_prevention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663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PREVENTION OF INFECTION?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11D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F74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6DD7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FD7F05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5F8E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blym_riskred_temperature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973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AVOIDANCE OF TEMPERATURE EXTREMES?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1410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8CC5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4DA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094642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B82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blym_riskred_trauma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69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DURING YOUR BREAST CANCER CARE, WERE YOU INFORMED ABOUT THE FOLLOWING LYMPHEDEMA RISK REDUCTION PRACTICE: AVOIDANCE OF TRAUMA/INJURY?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81D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4934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21D8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1692C03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2A29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blym_sameside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3D8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WAS THE SWELLING ON THE SAME SIDE THAT YOU HAD YOUR SURGERY?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2D9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02C9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A1A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02EC8AB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A317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EC9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A0DF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688C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A488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5A2D94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EF4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6945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10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D60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6C72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8F5BDA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E5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blym_sameside_missing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25F9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WAS THE SWELLING ON THE SAME SIDE THAT YOU HAD YOUR SURGERY?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4B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606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1DD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231AAB7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9A87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blym_seektx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3C7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DID YOU/WILL YOU SEEK TREATMENT FOR YOUR SWELLING?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52C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DDE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533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56A8597E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15B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A35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321F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860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0BCD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FAABC2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202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32DE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208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A10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D2F4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361120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0574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blym_seektx_missing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1A42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DID YOU/WILL YOU SEEK TREATMENT FOR YOUR SWELLING?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1FB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4AE7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6A05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18DDCE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D5EC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blym_selfad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9AFA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QUESTIONNAIRE SELF-ADMINISTERED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EF9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83DB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532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2089E6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14E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blym_sentinel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B29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HAD BREAST CANCER SURGERY, DID YOU HAVE SENTINEL LYMPH NODE DISSECTION?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EF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5DB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D9A6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EEFCB9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2D37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blym_surgeon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7D0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A SURGEON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0EF2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D378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544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501C6F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262F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blym_swellingfreq_missing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C0C3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HOW FREQUENTLY DOES/DID SWELLING OCCUR?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0C31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560604C4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714FED2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04A70CC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AC74D46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6EDED21" w14:textId="77777777" w:rsid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EDF9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33B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286B4A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71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blym_swellingfreq_new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B54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HOW FREQUENTLY DOES/DID SWELLING OCCUR (QUESTION #1)?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0D6C" w14:textId="77777777" w:rsidR="009F2687" w:rsidRPr="009F2687" w:rsidRDefault="009F2687" w:rsidP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  <w:sz w:val="22"/>
                <w:szCs w:val="22"/>
              </w:rPr>
            </w:pPr>
            <w:r w:rsidRPr="009F2687">
              <w:rPr>
                <w:rFonts w:ascii="Helvetica" w:hAnsi="Helvetica" w:cs="Helvetica"/>
                <w:sz w:val="22"/>
                <w:szCs w:val="22"/>
              </w:rPr>
              <w:t>1 = CONSTANTLY</w:t>
            </w:r>
          </w:p>
          <w:p w14:paraId="6AE69CAF" w14:textId="0A5D2D7A" w:rsidR="009F2687" w:rsidRPr="009F2687" w:rsidRDefault="009F2687" w:rsidP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  <w:sz w:val="22"/>
                <w:szCs w:val="22"/>
              </w:rPr>
            </w:pPr>
            <w:r w:rsidRPr="009F2687">
              <w:rPr>
                <w:rFonts w:ascii="Helvetica" w:hAnsi="Helvetica" w:cs="Helvetica"/>
                <w:sz w:val="22"/>
                <w:szCs w:val="22"/>
              </w:rPr>
              <w:t xml:space="preserve">2 = </w:t>
            </w:r>
            <w:r>
              <w:rPr>
                <w:rFonts w:ascii="Helvetica" w:hAnsi="Helvetica" w:cs="Helvetica"/>
                <w:sz w:val="22"/>
                <w:szCs w:val="22"/>
              </w:rPr>
              <w:t>OCCASSIONALLY</w:t>
            </w:r>
          </w:p>
          <w:p w14:paraId="5A378D6D" w14:textId="51301291" w:rsidR="009F2687" w:rsidRPr="009F2687" w:rsidRDefault="009F2687" w:rsidP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  <w:sz w:val="22"/>
                <w:szCs w:val="22"/>
              </w:rPr>
            </w:pPr>
            <w:r w:rsidRPr="009F2687">
              <w:rPr>
                <w:rFonts w:ascii="Helvetica" w:hAnsi="Helvetica" w:cs="Helvetica"/>
                <w:sz w:val="22"/>
                <w:szCs w:val="22"/>
              </w:rPr>
              <w:t xml:space="preserve">3 = </w:t>
            </w:r>
            <w:r>
              <w:rPr>
                <w:rFonts w:ascii="Helvetica" w:hAnsi="Helvetica" w:cs="Helvetica"/>
                <w:sz w:val="22"/>
                <w:szCs w:val="22"/>
              </w:rPr>
              <w:t>OTHER</w:t>
            </w:r>
          </w:p>
          <w:p w14:paraId="67887B17" w14:textId="203968AA" w:rsidR="009C3AC4" w:rsidRDefault="009F2687" w:rsidP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 w:rsidRPr="009F2687">
              <w:rPr>
                <w:rFonts w:ascii="Helvetica" w:hAnsi="Helvetica" w:cs="Helvetica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70528" w14:textId="02E67075" w:rsidR="009C3AC4" w:rsidRDefault="00EB6E8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Responses to this question vary from responses contained within variable </w:t>
            </w:r>
            <w:proofErr w:type="spellStart"/>
            <w:r w:rsidR="00872905"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blym_swell_freq</w:t>
            </w:r>
            <w:proofErr w:type="spellEnd"/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CDA3" w14:textId="607CD3DC" w:rsidR="009C3AC4" w:rsidRPr="009F2687" w:rsidRDefault="009F2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hAnsi="Helvetica" w:cs="Helvetica"/>
              </w:rPr>
            </w:pPr>
            <w:r w:rsidRPr="009F2687">
              <w:rPr>
                <w:rFonts w:ascii="Helvetica" w:hAnsi="Helvetica" w:cs="Helvetica"/>
                <w:sz w:val="22"/>
                <w:szCs w:val="22"/>
              </w:rPr>
              <w:t>SWELLFREQF</w:t>
            </w:r>
          </w:p>
        </w:tc>
      </w:tr>
      <w:tr w:rsidR="009F2687" w14:paraId="01FB122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BE6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blym_swellingfreq_other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CE7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FREQUENCY OF BREAST CANCER SWELLING SINCE BREAST CANCER SURGERY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44D0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DC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2503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E4C677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394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blym_swellinglast_missing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AEBF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LONG DID YOUR SWELLING LAST?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B1A4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FA0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6537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AFB8BE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A811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blym_swellingloc_missing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7646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WHERE DOES/DID THE SWELLING OCCUR?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0EA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694C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599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981FE1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2B24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blym_swellinterf_missing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F85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DOES/DID THE SWELLING INTERFERE WITH YOUR CLOTHES, EXERCISE, APPEARANCE, AND/OR ABILITY TO DO ROUTINE ACTIVITIES SUCH AS HOUSEHOLD CHORES?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550AB" w14:textId="67367E68" w:rsidR="00F35359" w:rsidRDefault="00F35359" w:rsidP="006E125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42ABC4BD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7A505E9E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7E9E09B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742B82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71BDA8F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25D752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441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6E1D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A8FEF6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EB4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blym_swellinterfcode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CE5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OTHER ACTIVITY/OBJECT THAT SWELLING INTERFERED WITH SINCE BREAST CANCER SURGERY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313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9F6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DEC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560F183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449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blym_swellnow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5C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CONTINUE TO HAVE SWELLING NOW?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FFD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7E5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E8B4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57DA6D6D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E11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4E5D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D7E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8E7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4158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259CF61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4CDD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390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651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8F42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A68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4ACED2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A28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blym_swellnow_missing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CF74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CONTINUE TO HAVE SWELLING NOW?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235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154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025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92454C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3CC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blym_tenderness_cause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C218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TENDERNESS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43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DFA8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23B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8D0B1B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48D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6B2A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DO YOU KNOW OR THINK THAT YOUR TENDERNESS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0DA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7E44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C8D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4A19AB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D2A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B5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TENDERNESS?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D0B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3E9CA861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D9FF13B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7318C3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B62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DB6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814937F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A37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blym_tenderness_distress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C7A7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TENDERNESS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CE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5B8A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90FE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663D33EF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B42F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7AD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53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E84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2B4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4D6DE41A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E3C4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C461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C9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380B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B6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82E03DC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497C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FA16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0E7A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2F04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8464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B3C9B7A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713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28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TENDERNESS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DB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17C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B287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9B7282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551E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597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TENDERNESS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A2EB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B4B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4C93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703FE2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3C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BB2D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TENDERNESS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D58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8095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32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CBDA20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9A8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1206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TENDERNESS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467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45B4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F069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EDF666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ED7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15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TENDERNESS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B22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A857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48F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DB7DAE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75CA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21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TENDERNESS?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2D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89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1005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6711CA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6D2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6883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TENDERNESS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D0F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49058A9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A08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7D8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AC9EDB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400B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blym_tenderness_prev_missing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C37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TENDERNESS?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03B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557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120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F336E8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238E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26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TENDERNESS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720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B4D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7E9D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949541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B6B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6430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TENDERNESS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6F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42E7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71B9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62662F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B6B5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1CDE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TENDERNESS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52D4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7ABA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106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0CEBBD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F81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blym_tenderness_yes_prev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1D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TENDERNESS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369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084E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6FB9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186B3C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84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blym_therapist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E4D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HEARD ABOUT KAISER PERMANENTE RESOURCES REGARDING LYMPHEDEMA FROM A PHYSICAL THERAPIST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36D2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F0E7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C5E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AA91E00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C1E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9770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WATCHES, RINGS, BRACELETS, OR CLOTHING BECOMING TIGHT ON ONE SIDE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926D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40A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67E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29132C4E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DCC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1FAE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4715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D4AF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17AD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34C87E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72C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ABF8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FD8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7DDF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0FD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823E386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64AA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A2A8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C63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AB77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885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577F02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397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3D0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WATCHES, RINGS, BRACELETS, OR CLOTHING BECOMING TIGHT ON ONE SIDE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33B9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1E7F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064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B1C07C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4A76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blym_tightness_hand_prev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75D8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WATCHES, RINGS, BRACELETS, OR CLOTHING BECOMING TIGHT ON ONE SIDE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C03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371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DBD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BC6F76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2956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BC1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WATCHES, RINGS, BRACELETS, OR CLOTHING BECOMING TIGHT ON ONE SIDE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50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9C9B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B81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CFD0DF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3D4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381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WATCHES, RINGS, BRACELETS, OR CLOTHING BECOMING TIGHT ON ONE SIDE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E0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3303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32B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948282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DBB6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C711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WATCHES, RINGS, BRACELETS, OR CLOTHING BECOMING TIGHT ON ONE SIDE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B11B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603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EE37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7F1BAC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8A8A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AAB4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WATCHES, RINGS, BRACELETS, OR CLOTHING BECOMING TIGHT ON ONE SIDE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A1EB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8E40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034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D78991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6D5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A49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WATCHES, RINGS, BRACELETS, OR CLOTHING BECOMING TIGHT ON ONE SIDE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4E93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53041839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C8E02EF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6517C33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9D8003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CA73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47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D78C55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5E1F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blym_tightness_yes_curr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CB8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WATCHES, RINGS, BRACELETS, OR CLOTHING BECOMING TIGHT ON ONE SIDE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6A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AD39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4B03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CD47A1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827A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blym_tightness_yes_prev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6D5D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WATCHES, RINGS, BRACELETS, OR CLOTHING BECOMING TIGHT ON ONE SIDE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6E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60B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E8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F9925BE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DBBB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blym_tiredness_cause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868F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KNOW OR THINK THAT YOUR TIREDNESS/THICKNESS/HEAVINESS OF HAND OR ARM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0097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LYMPHEDEMA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57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DB6C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CAUSEF</w:t>
            </w:r>
          </w:p>
        </w:tc>
      </w:tr>
      <w:tr w:rsidR="009F2687" w14:paraId="79E692AF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9A7C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5D77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61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ANOTHER HEALTH CONDITION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3A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FA5C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ECE69EC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63EE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238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78B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17D1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A6A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8906D6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27C5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blym_tiredness_cause_missing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0E3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 xml:space="preserve">MISSING RESPONSE TO THE FOLLOWING QUESTION: DO YOU KNOW OR THINK THAT </w:t>
            </w:r>
            <w:proofErr w:type="gram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YOUR  TIREDNESS</w:t>
            </w:r>
            <w:proofErr w:type="gramEnd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, THICKNESS, OR HEAVINESS OF HAND OR ARM WAS CAUSED BY LYMPHEDEMA OR ANOTHER HEALTH CONDITION?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424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9B87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BC2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443F94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C43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blym_tiredness_curr_missing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F49A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ARE YOU CURRENTLY EXPERIENCING TIREDNESS, THICKNESS, OR HEAVINESS OF HAND OR ARM?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4D7F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57C5870C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61FC86E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BA06391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27EA52CF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784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35A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3FCEDB0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FD58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blym_tiredness_distress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FAE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TIREDNESS/THICKNESS/HEAVINESS OF HAND OR ARM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250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12EB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AFC4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7B4A9F73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72DC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6DD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A202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8D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D5BE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77545D7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016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B0C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C2B6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9ED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EFC6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DC2B402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54E2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504F8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C51C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BF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A04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DBAFBA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074C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blym_tiredness_distress_missing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C33F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MUCH DOES/DID YOUR TIREDNESS, THICKNESS, OR HEAVINESS OF HAND OR ARM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3079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ED4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75F9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B802A7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5CAD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FC9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TIREDNESS/THICKNESS/HEAVINESS OF HAND OR ARM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0CA9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540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A7C5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01D740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AE1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44D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TIREDNESS/THICKNESS/HEAVINESS OF HAND OR ARM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553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AEBA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040A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7FFC12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9FCB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0410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TIREDNESS/THICKNESS/HEAVINESS OF HAND OR ARM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BC0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A2F4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E0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DC23D8F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21F5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8C6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TIREDNESS/THICKNESS/HEAVINESS OF HAND OR ARM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FA3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B00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DF8E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B22FFF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0850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blym_tiredness_missing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E43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HAVE YOU EXPERIENCED TIREDNESS, THICKNESS, OR HEAVINESS OF HAND OR ARM?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ECB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403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1F8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403C83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827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359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TIREDNESS/THICKNESS/HEAVINESS OF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052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0285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9B7F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60A04E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4AA0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blym_tiredness_prev_missing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329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WHERE IN YOUR BODY DID YOU PREVIOUSLY EXPERIENCE TIREDNESS, THICKNESS, OR HEAVINESS OF HAND OR ARM?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D4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BF9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400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688A2E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BAE2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3A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TIREDNESS/THICKNESS/HEAVINESS OF HAND OR ARM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0DA9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E145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21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0F9EF2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BE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94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TIREDNESS/THICKNESS/HEAVINESS OF HAND OR ARM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738F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8BB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5E54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90CFB0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83F2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blym_tiredness_yes_curr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C67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TIREDNESS/THICKNESS/HEAVINESS OF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F35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67A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C9F6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8DBF99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157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blym_tiredness_yes_prev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285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TIREDNESS/THICKNESS/HEAVINESS OF HAND OR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05EF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88C7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216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F94B64E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1CE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blym_toldlymph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F450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HAS A HEALTH CARE PROFESSIONAL TOLD YOU THAT YOU HAD LYMPHEDEMA?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8E01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0 = NO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A6A9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7E33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YESNODKF</w:t>
            </w:r>
          </w:p>
        </w:tc>
      </w:tr>
      <w:tr w:rsidR="009F2687" w14:paraId="46D20385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BBC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BB63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A106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2B7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2715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D26B76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DF00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D961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45CA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8 = DON'T KNOW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46C0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058A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EEA5E4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644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blym_toldlymph_missing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FD56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SINCE YOUR BREAST CANCER SURGERY, HAS A HEALTH CARE PROFESSIONAL TOLD YOU THAT YOU HAD LYMPHEDEMA?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AE52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5D1FF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612C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FEA7494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1C9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blym_tx_dk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789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TYPE OF TREATMENT RECEIVED FOR MY SWELLING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3421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706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3150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060C35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70CB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blym_txtype_missing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0604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WHAT TYPE OF TREATMENT DID YOU/WILL YOU RECEIVE FOR YOUR SWELLING?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9CDA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2258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756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078910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1E9C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blym_upperarm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014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SINCE YOUR BREAST CANCER SURGERY, HAVE YOU HAD SWELLING OCCUR IN YOUR UPPER ARM (ABOVE THE ELBOW)?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8ED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59BC46AC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624878FD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38C8896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4D572F4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D524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AD42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03F664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0F6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blym_use_dk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9DF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DON'T KNOW WHICH KAISER PERMANENTE RESOURCE I UTILIZED WHEN DIAGNOSED WITH LYMPHEDEMA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60D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347B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2C86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0283F6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4442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blym_use_kpbrochures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7090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KAISER PERMANENTE RESOURCES DID YOU UTILIZE: RESPONDED BROCHURES, ARTICLES, BOOKS, OR OTHER WRITTEN MATERIALS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35C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50E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8C4F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41B7F12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A7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blym_use_kpothresources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3E33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KAISER PERMANENTE RESOURCES DID YOU UTILIZE: RESPONDED OTHER TYPE OF KAISER PERMANENTE RESOURCE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FE91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7E1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A37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040DB6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CA2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blym_use_kpothresourcescode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51FB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SPECIFIED UTILIZATION OF OTHER TYPE OF KAISER PERMANENTE RESOURCE REGARDING LYMPHEDEMA (CODE)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F880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148E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Please request codebook</w:t>
            </w: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DA9E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6B4388C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DEFE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blym_use_kpresources_missing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84C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IF YOU WERE EVER DIAGNOSED WITH LYMPHEDEMA, WHICH KAISER PERMANENTE RESOURCES DID YOU UTILIZE?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FD1A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  <w:p w14:paraId="70FFF14A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2BCD616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09721D20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57E58C7E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</w:pPr>
          </w:p>
          <w:p w14:paraId="1FA4C825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04F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432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A073B2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F7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blym_use_kpsupport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8BC8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KAISER PERMANENTE RESOURCES DID YOU UTILIZE: RESPONDED SUPPORT GROUPS OR COUNSELING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1E0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E832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981D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69CE5AF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4E81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blym_use_kpvideo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7DB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KAISER PERMANENTE RESOURCES DID YOU UTILIZE: RESPONDED VIDEO OR AUDIO TAPE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D948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8568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CAEE5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75B17F46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6C0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blym_video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2230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IF YOU WERE EVER DIAGNOSED WITH LYMPHEDEMA, WHICH NON-KAISER PERMANENTE RESOURCES DID YOU UTILIZE: RESPONDED VIDEO OR AUDIO TAPE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6005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7996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5DE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47408D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9E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blym_weather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ABC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DO YOU BELIEVE THE START OF YOUR SWELLING WAS RELATED TO WEATHER CHANGES?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910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E92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62E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B53B238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008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blym_weeksnum_startswell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57F3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SOON AFTER YOUR INITIAL BREAST CANCER SURGERY DID THE SWELLING FIRST OCCUR? (WEEKS)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DDC6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D7EE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A978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02A1564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8CD3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blym_weeksnum_swellinglast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534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LONG DID YOUR SWELLING LAST? (WEEKS)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6910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3864D002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  <w:p w14:paraId="5729A423" w14:textId="77777777" w:rsidR="00F35359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AB38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5E93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15AD8A7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8D1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blym_whenswell_missing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F7D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MISSING RESPONSE TO THE FOLLOWING QUESTION: HOW SOON AFTER YOUR INITIAL SURGERY DID YOUR SWELLING FIRST OCCUR?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CB1F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322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447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0ED63D4" w14:textId="77777777" w:rsidTr="009F2687">
        <w:trPr>
          <w:jc w:val="center"/>
        </w:trPr>
        <w:tc>
          <w:tcPr>
            <w:tcW w:w="371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5C4E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blym_writing_distress</w:t>
            </w:r>
            <w:proofErr w:type="spellEnd"/>
          </w:p>
        </w:tc>
        <w:tc>
          <w:tcPr>
            <w:tcW w:w="41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0C62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HOW MUCH DOES/DID DIFFICULTY WRITING DISTRESS OR BOTHER YOU?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EFBB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NOT AT ALL</w:t>
            </w:r>
          </w:p>
        </w:tc>
        <w:tc>
          <w:tcPr>
            <w:tcW w:w="182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BA01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 w:val="restart"/>
            <w:tcBorders>
              <w:top w:val="single" w:sz="8" w:space="0" w:color="666666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F29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DISTRESSF</w:t>
            </w:r>
          </w:p>
        </w:tc>
      </w:tr>
      <w:tr w:rsidR="009F2687" w14:paraId="151255D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B79F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7456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305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2 = A LITTLE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7543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81E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71EE71AB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4601D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2329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9A1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3 = MODERATELY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61A1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none" w:sz="0" w:space="0" w:color="000000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D2EF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56B59F7D" w14:textId="77777777" w:rsidTr="009F2687">
        <w:trPr>
          <w:jc w:val="center"/>
        </w:trPr>
        <w:tc>
          <w:tcPr>
            <w:tcW w:w="371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BAE12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41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D99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160" w:type="dxa"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5ECD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4 = QUITE A BIT</w:t>
            </w:r>
          </w:p>
        </w:tc>
        <w:tc>
          <w:tcPr>
            <w:tcW w:w="182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B022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vMerge/>
            <w:tcBorders>
              <w:top w:val="none" w:sz="0" w:space="0" w:color="000000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DF9D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</w:tr>
      <w:tr w:rsidR="009F2687" w14:paraId="3EB52877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4733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blym_writing_hand_curr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5325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WRITING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FFC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BDE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D7A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1305949E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E2E4E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blym_writing_hand_prev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32E5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WRITING IN MY HAND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AECD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FB73B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5143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5E4D7BD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33701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blym_writing_lower_curr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17C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WRITING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5FA4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C50C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720E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53312681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5478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blym_writing_lower_prev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4CB2C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WRITING IN MY LOWER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305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3A11A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82E3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01D12EAB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F03E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blym_writing_no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54AA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HAVE NOT EXPERIENCED DIFFICULTY WRITING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8FB4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9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CD1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232E2213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804A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blym_writing_upper_curr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4CCA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WRITING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9D539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5BE80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A29B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D49C0A0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E044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lastRenderedPageBreak/>
              <w:t>blym_writing_upper_prev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D54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WRITING IN MY UPPER ARM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1668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8465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171F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49314045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9517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blym_writing_yes_curr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5A76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CURRENTLY EXPERIENCE DIFFICULTY WRITING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6492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1CA77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11AE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F2687" w14:paraId="366C51F9" w14:textId="77777777" w:rsidTr="009F2687">
        <w:trPr>
          <w:jc w:val="center"/>
        </w:trPr>
        <w:tc>
          <w:tcPr>
            <w:tcW w:w="371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B6DB0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proofErr w:type="spellStart"/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blym_writing_yes_prev</w:t>
            </w:r>
            <w:proofErr w:type="spellEnd"/>
          </w:p>
        </w:tc>
        <w:tc>
          <w:tcPr>
            <w:tcW w:w="41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AB83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I PREVIOUSLY EXPERIENCED DIFFICULTY WRITING</w:t>
            </w:r>
          </w:p>
        </w:tc>
        <w:tc>
          <w:tcPr>
            <w:tcW w:w="216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FB1BB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1 = YES</w:t>
            </w:r>
          </w:p>
        </w:tc>
        <w:tc>
          <w:tcPr>
            <w:tcW w:w="182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242F4" w14:textId="77777777" w:rsidR="009C3AC4" w:rsidRDefault="009C3AC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</w:p>
        </w:tc>
        <w:tc>
          <w:tcPr>
            <w:tcW w:w="2330" w:type="dxa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5352" w14:textId="77777777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Helvetica" w:eastAsia="Helvetica" w:hAnsi="Helvetica" w:cs="Helvetica"/>
                <w:color w:val="000000"/>
                <w:sz w:val="22"/>
                <w:szCs w:val="22"/>
              </w:rPr>
              <w:t>YESF</w:t>
            </w:r>
          </w:p>
        </w:tc>
      </w:tr>
      <w:tr w:rsidR="009C3AC4" w14:paraId="0E078B93" w14:textId="77777777" w:rsidTr="009F2687">
        <w:trPr>
          <w:jc w:val="center"/>
        </w:trPr>
        <w:tc>
          <w:tcPr>
            <w:tcW w:w="14140" w:type="dxa"/>
            <w:gridSpan w:val="5"/>
            <w:tcBorders>
              <w:top w:val="single" w:sz="8" w:space="0" w:color="666666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1877C" w14:textId="46B2C9B5" w:rsidR="009C3AC4" w:rsidRDefault="00F3535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00" w:after="100"/>
              <w:ind w:left="100" w:right="100"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This data dictionary was created on </w:t>
            </w:r>
            <w:r w:rsidR="00F5677D">
              <w:rPr>
                <w:rFonts w:ascii="Arial" w:eastAsia="Arial" w:hAnsi="Arial" w:cs="Arial"/>
                <w:color w:val="000000"/>
                <w:sz w:val="22"/>
                <w:szCs w:val="22"/>
              </w:rPr>
              <w:t>January 12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, 202</w:t>
            </w:r>
            <w:r w:rsidR="00F5677D"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52822CB1" w14:textId="77777777" w:rsidR="00F35359" w:rsidRDefault="00F35359"/>
    <w:sectPr w:rsidR="00F35359">
      <w:type w:val="continuous"/>
      <w:pgSz w:w="16848" w:h="11952" w:orient="landscape"/>
      <w:pgMar w:top="1440" w:right="1440" w:bottom="1440" w:left="1440" w:header="720" w:footer="720" w:gut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76186804">
    <w:abstractNumId w:val="1"/>
  </w:num>
  <w:num w:numId="2" w16cid:durableId="1976333408">
    <w:abstractNumId w:val="2"/>
  </w:num>
  <w:num w:numId="3" w16cid:durableId="1994406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AC4"/>
    <w:rsid w:val="006E1254"/>
    <w:rsid w:val="00872905"/>
    <w:rsid w:val="009C3AC4"/>
    <w:rsid w:val="009F2687"/>
    <w:rsid w:val="00E8050E"/>
    <w:rsid w:val="00EB6E8C"/>
    <w:rsid w:val="00F35359"/>
    <w:rsid w:val="00F5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54EC8"/>
  <w15:docId w15:val="{14171A56-07CC-4FD0-814B-8AA83FBA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1">
    <w:name w:val="Strong1"/>
    <w:basedOn w:val="DefaultParagraphFon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ghtList-Accent2">
    <w:name w:val="Light List Accent 2"/>
    <w:basedOn w:val="Table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Professional">
    <w:name w:val="Table Professional"/>
    <w:basedOn w:val="Table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DefaultParagraphFon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47</Pages>
  <Words>5673</Words>
  <Characters>32338</Characters>
  <Application>Microsoft Office Word</Application>
  <DocSecurity>0</DocSecurity>
  <Lines>269</Lines>
  <Paragraphs>75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37936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Alexa Zimbalist</cp:lastModifiedBy>
  <cp:revision>16</cp:revision>
  <dcterms:created xsi:type="dcterms:W3CDTF">2017-02-28T11:18:00Z</dcterms:created>
  <dcterms:modified xsi:type="dcterms:W3CDTF">2024-01-13T00:29:00Z</dcterms:modified>
  <cp:category/>
</cp:coreProperties>
</file>